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CEE03" w14:textId="77777777" w:rsidR="007A6C29" w:rsidRDefault="00582F4E" w:rsidP="00582F4E">
      <w:pPr>
        <w:ind w:left="1304" w:firstLine="1304"/>
      </w:pPr>
      <w:r w:rsidRPr="00320D93">
        <w:rPr>
          <w:noProof/>
          <w:lang w:eastAsia="sv-SE"/>
        </w:rPr>
        <w:drawing>
          <wp:inline distT="0" distB="0" distL="0" distR="0" wp14:anchorId="5244C9C3" wp14:editId="33FD0E3D">
            <wp:extent cx="2095500" cy="2012553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9207" cy="2044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13CB78" w14:textId="77777777" w:rsidR="00582F4E" w:rsidRDefault="00582F4E" w:rsidP="00582F4E">
      <w:pPr>
        <w:ind w:left="1304" w:firstLine="1304"/>
        <w:jc w:val="both"/>
      </w:pPr>
    </w:p>
    <w:p w14:paraId="4D71A764" w14:textId="207BC7DD" w:rsidR="00582F4E" w:rsidRPr="00B4104D" w:rsidRDefault="00B4104D" w:rsidP="00582F4E">
      <w:pPr>
        <w:ind w:left="1304" w:firstLine="1304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GULLBRANNA – </w:t>
      </w:r>
      <w:r w:rsidR="00863A5E">
        <w:rPr>
          <w:sz w:val="36"/>
          <w:szCs w:val="36"/>
        </w:rPr>
        <w:t>2024</w:t>
      </w:r>
    </w:p>
    <w:p w14:paraId="1C2F7747" w14:textId="77777777" w:rsidR="00582F4E" w:rsidRDefault="00582F4E" w:rsidP="00582F4E">
      <w:pPr>
        <w:ind w:left="1304" w:firstLine="1304"/>
        <w:jc w:val="both"/>
      </w:pPr>
    </w:p>
    <w:p w14:paraId="63FFB15D" w14:textId="77777777" w:rsidR="00582F4E" w:rsidRDefault="00582F4E" w:rsidP="00582F4E">
      <w:pPr>
        <w:ind w:left="1304" w:firstLine="1304"/>
        <w:jc w:val="both"/>
      </w:pPr>
    </w:p>
    <w:p w14:paraId="082D3BA1" w14:textId="609EE04A" w:rsidR="00D53920" w:rsidRDefault="00582F4E" w:rsidP="00582F4E">
      <w:pPr>
        <w:rPr>
          <w:sz w:val="36"/>
          <w:szCs w:val="36"/>
        </w:rPr>
      </w:pPr>
      <w:r w:rsidRPr="00582F4E">
        <w:rPr>
          <w:sz w:val="36"/>
          <w:szCs w:val="36"/>
        </w:rPr>
        <w:t xml:space="preserve">Nar-Anon kommer </w:t>
      </w:r>
      <w:r w:rsidR="00B4104D">
        <w:rPr>
          <w:sz w:val="36"/>
          <w:szCs w:val="36"/>
        </w:rPr>
        <w:t xml:space="preserve">även i år </w:t>
      </w:r>
      <w:r w:rsidRPr="00582F4E">
        <w:rPr>
          <w:sz w:val="36"/>
          <w:szCs w:val="36"/>
        </w:rPr>
        <w:t xml:space="preserve">att vara med på </w:t>
      </w:r>
      <w:r>
        <w:rPr>
          <w:sz w:val="36"/>
          <w:szCs w:val="36"/>
        </w:rPr>
        <w:t>Anonyma Narkomaners talarkonvent i Gullbranna</w:t>
      </w:r>
      <w:r w:rsidR="00430C7F">
        <w:rPr>
          <w:sz w:val="36"/>
          <w:szCs w:val="36"/>
        </w:rPr>
        <w:t>,</w:t>
      </w:r>
      <w:r>
        <w:rPr>
          <w:sz w:val="36"/>
          <w:szCs w:val="36"/>
        </w:rPr>
        <w:t xml:space="preserve"> </w:t>
      </w:r>
      <w:r w:rsidR="00D53920">
        <w:rPr>
          <w:sz w:val="36"/>
          <w:szCs w:val="36"/>
        </w:rPr>
        <w:t xml:space="preserve">söder om Halmstad, </w:t>
      </w:r>
      <w:r w:rsidR="00AE10C6">
        <w:rPr>
          <w:sz w:val="36"/>
          <w:szCs w:val="36"/>
        </w:rPr>
        <w:t>6-9</w:t>
      </w:r>
      <w:r>
        <w:rPr>
          <w:sz w:val="36"/>
          <w:szCs w:val="36"/>
        </w:rPr>
        <w:t xml:space="preserve"> Juni 202</w:t>
      </w:r>
      <w:r w:rsidR="00AE10C6">
        <w:rPr>
          <w:sz w:val="36"/>
          <w:szCs w:val="36"/>
        </w:rPr>
        <w:t>4</w:t>
      </w:r>
      <w:r>
        <w:rPr>
          <w:sz w:val="36"/>
          <w:szCs w:val="36"/>
        </w:rPr>
        <w:t xml:space="preserve">. </w:t>
      </w:r>
    </w:p>
    <w:p w14:paraId="43BD51FD" w14:textId="77777777" w:rsidR="00D53920" w:rsidRDefault="00B4104D" w:rsidP="00582F4E">
      <w:pPr>
        <w:rPr>
          <w:sz w:val="36"/>
          <w:szCs w:val="36"/>
        </w:rPr>
      </w:pPr>
      <w:r>
        <w:rPr>
          <w:sz w:val="36"/>
          <w:szCs w:val="36"/>
        </w:rPr>
        <w:t xml:space="preserve">Alla våra </w:t>
      </w:r>
      <w:r w:rsidR="00582F4E">
        <w:rPr>
          <w:sz w:val="36"/>
          <w:szCs w:val="36"/>
        </w:rPr>
        <w:t>möten</w:t>
      </w:r>
      <w:r>
        <w:rPr>
          <w:sz w:val="36"/>
          <w:szCs w:val="36"/>
        </w:rPr>
        <w:t xml:space="preserve"> är öppna</w:t>
      </w:r>
      <w:r w:rsidR="00582F4E">
        <w:rPr>
          <w:sz w:val="36"/>
          <w:szCs w:val="36"/>
        </w:rPr>
        <w:t xml:space="preserve">, dvs alla är välkomna! </w:t>
      </w:r>
    </w:p>
    <w:p w14:paraId="63441D11" w14:textId="6D994415" w:rsidR="00582F4E" w:rsidRDefault="00D53920" w:rsidP="00582F4E">
      <w:pPr>
        <w:rPr>
          <w:sz w:val="36"/>
          <w:szCs w:val="36"/>
        </w:rPr>
      </w:pPr>
      <w:r>
        <w:rPr>
          <w:sz w:val="36"/>
          <w:szCs w:val="36"/>
        </w:rPr>
        <w:t>Våra möten</w:t>
      </w:r>
      <w:r w:rsidR="00582F4E">
        <w:rPr>
          <w:sz w:val="36"/>
          <w:szCs w:val="36"/>
        </w:rPr>
        <w:t xml:space="preserve"> kommer att </w:t>
      </w:r>
      <w:r>
        <w:rPr>
          <w:sz w:val="36"/>
          <w:szCs w:val="36"/>
        </w:rPr>
        <w:t>hållas</w:t>
      </w:r>
      <w:r w:rsidR="00582F4E">
        <w:rPr>
          <w:sz w:val="36"/>
          <w:szCs w:val="36"/>
        </w:rPr>
        <w:t xml:space="preserve"> </w:t>
      </w:r>
      <w:r w:rsidR="00B4104D">
        <w:rPr>
          <w:sz w:val="36"/>
          <w:szCs w:val="36"/>
        </w:rPr>
        <w:t xml:space="preserve">i Bäckasalen enligt ett program </w:t>
      </w:r>
      <w:r w:rsidR="00582F4E">
        <w:rPr>
          <w:sz w:val="36"/>
          <w:szCs w:val="36"/>
        </w:rPr>
        <w:t>med olika teman och det kommer att läggas upp här så snart det är spikat.</w:t>
      </w:r>
      <w:r w:rsidR="00B4104D">
        <w:rPr>
          <w:sz w:val="36"/>
          <w:szCs w:val="36"/>
        </w:rPr>
        <w:t xml:space="preserve"> Kom, känn gemenskap med oss och dela erfarenheter, styrka och hopp.  </w:t>
      </w:r>
    </w:p>
    <w:p w14:paraId="471BFEAD" w14:textId="77777777" w:rsidR="00582F4E" w:rsidRDefault="00582F4E" w:rsidP="00582F4E">
      <w:pPr>
        <w:rPr>
          <w:sz w:val="36"/>
          <w:szCs w:val="36"/>
        </w:rPr>
      </w:pPr>
    </w:p>
    <w:p w14:paraId="18060319" w14:textId="77777777" w:rsidR="00582F4E" w:rsidRDefault="00582F4E" w:rsidP="00582F4E">
      <w:pPr>
        <w:rPr>
          <w:sz w:val="36"/>
          <w:szCs w:val="36"/>
        </w:rPr>
      </w:pPr>
      <w:r>
        <w:rPr>
          <w:sz w:val="36"/>
          <w:szCs w:val="36"/>
        </w:rPr>
        <w:t>Nedan följer en länk till NA:s Gullbrannakonvent:</w:t>
      </w:r>
    </w:p>
    <w:p w14:paraId="1E1D8EED" w14:textId="77777777" w:rsidR="00DE3EAB" w:rsidRDefault="00DE3EAB" w:rsidP="00582F4E">
      <w:pPr>
        <w:rPr>
          <w:sz w:val="36"/>
          <w:szCs w:val="36"/>
        </w:rPr>
      </w:pPr>
    </w:p>
    <w:p w14:paraId="773DBC53" w14:textId="22F6528D" w:rsidR="00731279" w:rsidRDefault="00DE3EAB" w:rsidP="00582F4E">
      <w:pPr>
        <w:rPr>
          <w:sz w:val="36"/>
          <w:szCs w:val="36"/>
        </w:rPr>
      </w:pPr>
      <w:hyperlink r:id="rId5" w:history="1">
        <w:r w:rsidRPr="007A4F20">
          <w:rPr>
            <w:rStyle w:val="Hyperlink"/>
            <w:sz w:val="36"/>
            <w:szCs w:val="36"/>
          </w:rPr>
          <w:t>https://www.nasverige.org/evenemang/gullbranna-2024/</w:t>
        </w:r>
      </w:hyperlink>
    </w:p>
    <w:p w14:paraId="18500682" w14:textId="77777777" w:rsidR="00DE3EAB" w:rsidRDefault="00DE3EAB" w:rsidP="00582F4E">
      <w:pPr>
        <w:rPr>
          <w:sz w:val="36"/>
          <w:szCs w:val="36"/>
        </w:rPr>
      </w:pPr>
    </w:p>
    <w:p w14:paraId="36398BA5" w14:textId="41D519F1" w:rsidR="00731279" w:rsidRDefault="00731279" w:rsidP="00731279">
      <w:pPr>
        <w:pStyle w:val="HTMLAddress"/>
        <w:shd w:val="clear" w:color="auto" w:fill="FFFFFF"/>
        <w:spacing w:line="390" w:lineRule="atLeast"/>
        <w:textAlignment w:val="baseline"/>
        <w:rPr>
          <w:rStyle w:val="tribe-street-address"/>
          <w:rFonts w:asciiTheme="minorHAnsi" w:hAnsiTheme="minorHAnsi" w:cstheme="minorHAnsi"/>
          <w:i w:val="0"/>
          <w:iCs w:val="0"/>
          <w:color w:val="141827"/>
          <w:sz w:val="36"/>
          <w:szCs w:val="36"/>
          <w:bdr w:val="none" w:sz="0" w:space="0" w:color="auto" w:frame="1"/>
        </w:rPr>
      </w:pPr>
      <w:r w:rsidRPr="00731279">
        <w:rPr>
          <w:rStyle w:val="tribe-street-address"/>
          <w:rFonts w:asciiTheme="minorHAnsi" w:hAnsiTheme="minorHAnsi" w:cstheme="minorHAnsi"/>
          <w:i w:val="0"/>
          <w:iCs w:val="0"/>
          <w:color w:val="141827"/>
          <w:sz w:val="36"/>
          <w:szCs w:val="36"/>
          <w:bdr w:val="none" w:sz="0" w:space="0" w:color="auto" w:frame="1"/>
        </w:rPr>
        <w:t xml:space="preserve">Praktisk info: </w:t>
      </w:r>
    </w:p>
    <w:p w14:paraId="6B5A88DF" w14:textId="35F5B8F3" w:rsidR="00B4104D" w:rsidRDefault="00B4104D" w:rsidP="00582F4E">
      <w:pPr>
        <w:rPr>
          <w:sz w:val="36"/>
          <w:szCs w:val="36"/>
        </w:rPr>
      </w:pPr>
      <w:r>
        <w:rPr>
          <w:sz w:val="36"/>
          <w:szCs w:val="36"/>
        </w:rPr>
        <w:t>För boende/camping</w:t>
      </w:r>
      <w:r w:rsidR="001B343B">
        <w:rPr>
          <w:sz w:val="36"/>
          <w:szCs w:val="36"/>
        </w:rPr>
        <w:t>:</w:t>
      </w:r>
      <w:r w:rsidR="00863A5E">
        <w:rPr>
          <w:sz w:val="36"/>
          <w:szCs w:val="36"/>
        </w:rPr>
        <w:t xml:space="preserve"> </w:t>
      </w:r>
      <w:hyperlink r:id="rId6" w:history="1">
        <w:r w:rsidR="00863A5E" w:rsidRPr="006D3164">
          <w:rPr>
            <w:rStyle w:val="Hyperlink"/>
            <w:sz w:val="36"/>
            <w:szCs w:val="36"/>
          </w:rPr>
          <w:t>https://gullbrannagarden.se</w:t>
        </w:r>
      </w:hyperlink>
    </w:p>
    <w:p w14:paraId="51D332AE" w14:textId="15045676" w:rsidR="00356F1D" w:rsidRPr="00731279" w:rsidRDefault="00356F1D" w:rsidP="00582F4E">
      <w:pPr>
        <w:rPr>
          <w:sz w:val="32"/>
          <w:szCs w:val="32"/>
        </w:rPr>
      </w:pPr>
      <w:r>
        <w:rPr>
          <w:sz w:val="36"/>
          <w:szCs w:val="36"/>
        </w:rPr>
        <w:t>Mat och fika finns att köpa</w:t>
      </w:r>
      <w:r w:rsidR="00AE10C6">
        <w:rPr>
          <w:sz w:val="36"/>
          <w:szCs w:val="36"/>
        </w:rPr>
        <w:t xml:space="preserve"> på plats.</w:t>
      </w:r>
    </w:p>
    <w:p w14:paraId="4AC76939" w14:textId="5BC2EE44" w:rsidR="00B4104D" w:rsidRDefault="00B4104D" w:rsidP="00582F4E">
      <w:pPr>
        <w:rPr>
          <w:sz w:val="36"/>
          <w:szCs w:val="36"/>
        </w:rPr>
      </w:pPr>
    </w:p>
    <w:p w14:paraId="49F3CB27" w14:textId="54B4D26D" w:rsidR="00582F4E" w:rsidRPr="00582F4E" w:rsidRDefault="00430C7F" w:rsidP="00582F4E">
      <w:pPr>
        <w:ind w:left="1304"/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 xml:space="preserve">      H</w:t>
      </w:r>
      <w:r w:rsidR="00582F4E">
        <w:rPr>
          <w:b/>
          <w:i/>
          <w:sz w:val="52"/>
          <w:szCs w:val="52"/>
        </w:rPr>
        <w:t>järtligt v</w:t>
      </w:r>
      <w:r w:rsidR="00582F4E" w:rsidRPr="00582F4E">
        <w:rPr>
          <w:b/>
          <w:i/>
          <w:sz w:val="52"/>
          <w:szCs w:val="52"/>
        </w:rPr>
        <w:t xml:space="preserve">älkomna! </w:t>
      </w:r>
    </w:p>
    <w:p w14:paraId="28C57FEB" w14:textId="77777777" w:rsidR="00582F4E" w:rsidRDefault="00582F4E" w:rsidP="00582F4E">
      <w:pPr>
        <w:ind w:left="1304" w:firstLine="1304"/>
      </w:pPr>
    </w:p>
    <w:p w14:paraId="3BC931AA" w14:textId="77777777" w:rsidR="00582F4E" w:rsidRDefault="00582F4E" w:rsidP="00582F4E">
      <w:pPr>
        <w:ind w:left="1304" w:firstLine="1304"/>
      </w:pPr>
    </w:p>
    <w:p w14:paraId="308311B0" w14:textId="77777777" w:rsidR="00582F4E" w:rsidRDefault="00582F4E" w:rsidP="00582F4E">
      <w:pPr>
        <w:ind w:left="1304" w:firstLine="1304"/>
      </w:pPr>
    </w:p>
    <w:p w14:paraId="2F4A58FE" w14:textId="77777777" w:rsidR="00582F4E" w:rsidRDefault="00582F4E" w:rsidP="00582F4E">
      <w:pPr>
        <w:ind w:left="1304" w:firstLine="1304"/>
      </w:pPr>
    </w:p>
    <w:sectPr w:rsidR="00582F4E" w:rsidSect="00030E7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F4E"/>
    <w:rsid w:val="00025F1A"/>
    <w:rsid w:val="00030E7F"/>
    <w:rsid w:val="000505EF"/>
    <w:rsid w:val="00062FCD"/>
    <w:rsid w:val="0008085B"/>
    <w:rsid w:val="00084C0C"/>
    <w:rsid w:val="000A276D"/>
    <w:rsid w:val="000A50B6"/>
    <w:rsid w:val="000C217F"/>
    <w:rsid w:val="000C3A5E"/>
    <w:rsid w:val="000C5D5F"/>
    <w:rsid w:val="000F766E"/>
    <w:rsid w:val="001115A0"/>
    <w:rsid w:val="001164FF"/>
    <w:rsid w:val="001405A2"/>
    <w:rsid w:val="00144AB0"/>
    <w:rsid w:val="00146B1C"/>
    <w:rsid w:val="00164299"/>
    <w:rsid w:val="00176C6E"/>
    <w:rsid w:val="00181290"/>
    <w:rsid w:val="0019142B"/>
    <w:rsid w:val="001B343B"/>
    <w:rsid w:val="001B7E75"/>
    <w:rsid w:val="001D446D"/>
    <w:rsid w:val="002028DA"/>
    <w:rsid w:val="002249B2"/>
    <w:rsid w:val="002746BF"/>
    <w:rsid w:val="002747A3"/>
    <w:rsid w:val="002832EA"/>
    <w:rsid w:val="00297BA6"/>
    <w:rsid w:val="002C0714"/>
    <w:rsid w:val="00330960"/>
    <w:rsid w:val="00356F1D"/>
    <w:rsid w:val="003717CE"/>
    <w:rsid w:val="00376FE2"/>
    <w:rsid w:val="003B7F9B"/>
    <w:rsid w:val="003E17D8"/>
    <w:rsid w:val="003F1C23"/>
    <w:rsid w:val="00400A8F"/>
    <w:rsid w:val="00424FB4"/>
    <w:rsid w:val="00427826"/>
    <w:rsid w:val="00430C7F"/>
    <w:rsid w:val="00466283"/>
    <w:rsid w:val="00470A75"/>
    <w:rsid w:val="004734E4"/>
    <w:rsid w:val="00475B8B"/>
    <w:rsid w:val="00484F51"/>
    <w:rsid w:val="004B1A53"/>
    <w:rsid w:val="004B32F7"/>
    <w:rsid w:val="004B5941"/>
    <w:rsid w:val="004E083F"/>
    <w:rsid w:val="004E7AF8"/>
    <w:rsid w:val="00516BB5"/>
    <w:rsid w:val="0054011A"/>
    <w:rsid w:val="0056406E"/>
    <w:rsid w:val="00566E5F"/>
    <w:rsid w:val="005720EA"/>
    <w:rsid w:val="00582F4E"/>
    <w:rsid w:val="005C4FDA"/>
    <w:rsid w:val="005C7B98"/>
    <w:rsid w:val="005D39C1"/>
    <w:rsid w:val="005E47C1"/>
    <w:rsid w:val="00612CE6"/>
    <w:rsid w:val="00647413"/>
    <w:rsid w:val="00661CF2"/>
    <w:rsid w:val="00693D9E"/>
    <w:rsid w:val="006940F3"/>
    <w:rsid w:val="00694359"/>
    <w:rsid w:val="006A377B"/>
    <w:rsid w:val="006A5E1D"/>
    <w:rsid w:val="006B243D"/>
    <w:rsid w:val="006C0CAF"/>
    <w:rsid w:val="006D6AFC"/>
    <w:rsid w:val="006F342D"/>
    <w:rsid w:val="00731279"/>
    <w:rsid w:val="00732078"/>
    <w:rsid w:val="007335EB"/>
    <w:rsid w:val="00746042"/>
    <w:rsid w:val="00766B88"/>
    <w:rsid w:val="00777B73"/>
    <w:rsid w:val="00783977"/>
    <w:rsid w:val="007A06E0"/>
    <w:rsid w:val="007A6C29"/>
    <w:rsid w:val="007C038F"/>
    <w:rsid w:val="007F42AB"/>
    <w:rsid w:val="00805AE6"/>
    <w:rsid w:val="00810766"/>
    <w:rsid w:val="0081429E"/>
    <w:rsid w:val="00863A5E"/>
    <w:rsid w:val="00864D08"/>
    <w:rsid w:val="008A2C9A"/>
    <w:rsid w:val="008A72AC"/>
    <w:rsid w:val="008B4380"/>
    <w:rsid w:val="008C63BD"/>
    <w:rsid w:val="008E3F61"/>
    <w:rsid w:val="008F22CC"/>
    <w:rsid w:val="008F2DED"/>
    <w:rsid w:val="0090069B"/>
    <w:rsid w:val="00931F52"/>
    <w:rsid w:val="00936B63"/>
    <w:rsid w:val="009469A0"/>
    <w:rsid w:val="00954B72"/>
    <w:rsid w:val="00955972"/>
    <w:rsid w:val="00963253"/>
    <w:rsid w:val="009642AF"/>
    <w:rsid w:val="009775D6"/>
    <w:rsid w:val="0098577D"/>
    <w:rsid w:val="009C4250"/>
    <w:rsid w:val="009D1011"/>
    <w:rsid w:val="00A07B67"/>
    <w:rsid w:val="00A2434B"/>
    <w:rsid w:val="00A529FA"/>
    <w:rsid w:val="00A55917"/>
    <w:rsid w:val="00A57ABE"/>
    <w:rsid w:val="00A64DC1"/>
    <w:rsid w:val="00A95BA5"/>
    <w:rsid w:val="00AB12EA"/>
    <w:rsid w:val="00AC1931"/>
    <w:rsid w:val="00AC1E31"/>
    <w:rsid w:val="00AC2287"/>
    <w:rsid w:val="00AD251B"/>
    <w:rsid w:val="00AE10C6"/>
    <w:rsid w:val="00AF47ED"/>
    <w:rsid w:val="00B10B81"/>
    <w:rsid w:val="00B30009"/>
    <w:rsid w:val="00B3492D"/>
    <w:rsid w:val="00B350D7"/>
    <w:rsid w:val="00B36157"/>
    <w:rsid w:val="00B4104D"/>
    <w:rsid w:val="00B51EE7"/>
    <w:rsid w:val="00B67D10"/>
    <w:rsid w:val="00B7447E"/>
    <w:rsid w:val="00B860FD"/>
    <w:rsid w:val="00B87746"/>
    <w:rsid w:val="00B97D22"/>
    <w:rsid w:val="00BA5748"/>
    <w:rsid w:val="00BB051B"/>
    <w:rsid w:val="00BB2B47"/>
    <w:rsid w:val="00BC5130"/>
    <w:rsid w:val="00BD72E9"/>
    <w:rsid w:val="00BE24B9"/>
    <w:rsid w:val="00BF0283"/>
    <w:rsid w:val="00BF5C78"/>
    <w:rsid w:val="00C01CA1"/>
    <w:rsid w:val="00C12135"/>
    <w:rsid w:val="00C234B1"/>
    <w:rsid w:val="00C23EAB"/>
    <w:rsid w:val="00C24CE6"/>
    <w:rsid w:val="00C32488"/>
    <w:rsid w:val="00C3296B"/>
    <w:rsid w:val="00C4440B"/>
    <w:rsid w:val="00C5186B"/>
    <w:rsid w:val="00C80EB9"/>
    <w:rsid w:val="00C8383F"/>
    <w:rsid w:val="00CB34F0"/>
    <w:rsid w:val="00CB7C53"/>
    <w:rsid w:val="00CC4B3C"/>
    <w:rsid w:val="00D07F77"/>
    <w:rsid w:val="00D27ABD"/>
    <w:rsid w:val="00D300F3"/>
    <w:rsid w:val="00D44F11"/>
    <w:rsid w:val="00D53920"/>
    <w:rsid w:val="00D5410A"/>
    <w:rsid w:val="00D576F2"/>
    <w:rsid w:val="00D57A3E"/>
    <w:rsid w:val="00D666CC"/>
    <w:rsid w:val="00DC0459"/>
    <w:rsid w:val="00DC23FF"/>
    <w:rsid w:val="00DC246C"/>
    <w:rsid w:val="00DE3EAB"/>
    <w:rsid w:val="00E12CC4"/>
    <w:rsid w:val="00E24893"/>
    <w:rsid w:val="00E33F5E"/>
    <w:rsid w:val="00E411FD"/>
    <w:rsid w:val="00E6394F"/>
    <w:rsid w:val="00E73428"/>
    <w:rsid w:val="00E83713"/>
    <w:rsid w:val="00E86531"/>
    <w:rsid w:val="00E939F9"/>
    <w:rsid w:val="00EE0E06"/>
    <w:rsid w:val="00EF2ACF"/>
    <w:rsid w:val="00F023F8"/>
    <w:rsid w:val="00F063FA"/>
    <w:rsid w:val="00F31ACF"/>
    <w:rsid w:val="00F4698F"/>
    <w:rsid w:val="00F46D32"/>
    <w:rsid w:val="00F50245"/>
    <w:rsid w:val="00F721F6"/>
    <w:rsid w:val="00F7640B"/>
    <w:rsid w:val="00F8054E"/>
    <w:rsid w:val="00F9212C"/>
    <w:rsid w:val="00FB6DF6"/>
    <w:rsid w:val="00FC12E4"/>
    <w:rsid w:val="00FE094E"/>
    <w:rsid w:val="00FE70F1"/>
    <w:rsid w:val="00FF2B7F"/>
    <w:rsid w:val="00FF2E41"/>
    <w:rsid w:val="00FF4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317C44"/>
  <w15:chartTrackingRefBased/>
  <w15:docId w15:val="{2524F26D-7DEF-BF4A-8750-078FA99CB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31279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312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1279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731279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paragraph" w:styleId="HTMLAddress">
    <w:name w:val="HTML Address"/>
    <w:basedOn w:val="Normal"/>
    <w:link w:val="HTMLAddressChar"/>
    <w:uiPriority w:val="99"/>
    <w:unhideWhenUsed/>
    <w:rsid w:val="00731279"/>
    <w:rPr>
      <w:rFonts w:ascii="Times New Roman" w:eastAsia="Times New Roman" w:hAnsi="Times New Roman" w:cs="Times New Roman"/>
      <w:i/>
      <w:iCs/>
      <w:lang w:eastAsia="sv-SE"/>
    </w:rPr>
  </w:style>
  <w:style w:type="character" w:customStyle="1" w:styleId="HTMLAddressChar">
    <w:name w:val="HTML Address Char"/>
    <w:basedOn w:val="DefaultParagraphFont"/>
    <w:link w:val="HTMLAddress"/>
    <w:uiPriority w:val="99"/>
    <w:rsid w:val="00731279"/>
    <w:rPr>
      <w:rFonts w:ascii="Times New Roman" w:eastAsia="Times New Roman" w:hAnsi="Times New Roman" w:cs="Times New Roman"/>
      <w:i/>
      <w:iCs/>
      <w:lang w:eastAsia="sv-SE"/>
    </w:rPr>
  </w:style>
  <w:style w:type="character" w:customStyle="1" w:styleId="tribe-address">
    <w:name w:val="tribe-address"/>
    <w:basedOn w:val="DefaultParagraphFont"/>
    <w:rsid w:val="00731279"/>
  </w:style>
  <w:style w:type="character" w:customStyle="1" w:styleId="tribe-street-address">
    <w:name w:val="tribe-street-address"/>
    <w:basedOn w:val="DefaultParagraphFont"/>
    <w:rsid w:val="00731279"/>
  </w:style>
  <w:style w:type="character" w:customStyle="1" w:styleId="tribe-locality">
    <w:name w:val="tribe-locality"/>
    <w:basedOn w:val="DefaultParagraphFont"/>
    <w:rsid w:val="00731279"/>
  </w:style>
  <w:style w:type="character" w:customStyle="1" w:styleId="tribe-delimiter">
    <w:name w:val="tribe-delimiter"/>
    <w:basedOn w:val="DefaultParagraphFont"/>
    <w:rsid w:val="00731279"/>
  </w:style>
  <w:style w:type="character" w:customStyle="1" w:styleId="tribe-postal-code">
    <w:name w:val="tribe-postal-code"/>
    <w:basedOn w:val="DefaultParagraphFont"/>
    <w:rsid w:val="00731279"/>
  </w:style>
  <w:style w:type="character" w:customStyle="1" w:styleId="tribe-country-name">
    <w:name w:val="tribe-country-name"/>
    <w:basedOn w:val="DefaultParagraphFont"/>
    <w:rsid w:val="00731279"/>
  </w:style>
  <w:style w:type="character" w:styleId="FollowedHyperlink">
    <w:name w:val="FollowedHyperlink"/>
    <w:basedOn w:val="DefaultParagraphFont"/>
    <w:uiPriority w:val="99"/>
    <w:semiHidden/>
    <w:unhideWhenUsed/>
    <w:rsid w:val="0073127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ullbrannagarden.se" TargetMode="External"/><Relationship Id="rId5" Type="http://schemas.openxmlformats.org/officeDocument/2006/relationships/hyperlink" Target="https://www.nasverige.org/evenemang/gullbranna-2024/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119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Bergman</dc:creator>
  <cp:keywords/>
  <dc:description/>
  <cp:lastModifiedBy>Ullah, Victoria</cp:lastModifiedBy>
  <cp:revision>5</cp:revision>
  <dcterms:created xsi:type="dcterms:W3CDTF">2024-03-22T10:39:00Z</dcterms:created>
  <dcterms:modified xsi:type="dcterms:W3CDTF">2024-04-21T12:13:00Z</dcterms:modified>
</cp:coreProperties>
</file>